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24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6"/>
        <w:gridCol w:w="1051"/>
        <w:gridCol w:w="3855"/>
        <w:gridCol w:w="4217"/>
        <w:gridCol w:w="1829"/>
        <w:gridCol w:w="2794"/>
        <w:gridCol w:w="852"/>
      </w:tblGrid>
      <w:tr w:rsidR="00F94ECB" w:rsidRPr="00B54175" w:rsidTr="002B051F">
        <w:trPr>
          <w:trHeight w:val="315"/>
        </w:trPr>
        <w:tc>
          <w:tcPr>
            <w:tcW w:w="153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94ECB" w:rsidRPr="002E2D23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Технологическая карта </w:t>
            </w:r>
            <w:r w:rsidR="002B05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  <w:p w:rsidR="00F94ECB" w:rsidRPr="00B54175" w:rsidRDefault="00F94ECB" w:rsidP="00B541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</w:tr>
      <w:tr w:rsidR="00F94ECB" w:rsidRPr="00B54175" w:rsidTr="002B051F">
        <w:trPr>
          <w:trHeight w:val="417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after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Направление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Интенсивные курсы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Азбука</w:t>
            </w:r>
          </w:p>
        </w:tc>
      </w:tr>
      <w:tr w:rsidR="00F94ECB" w:rsidRPr="00B54175" w:rsidTr="002B051F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Занятие №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B051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F94ECB" w:rsidRPr="00B54175" w:rsidTr="002B051F">
        <w:trPr>
          <w:trHeight w:val="809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B54175">
              <w:rPr>
                <w:color w:val="000000"/>
                <w:sz w:val="28"/>
                <w:szCs w:val="28"/>
              </w:rPr>
              <w:t>Возраст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5-7</w:t>
            </w:r>
          </w:p>
        </w:tc>
      </w:tr>
      <w:tr w:rsidR="00F94ECB" w:rsidRPr="00B54175" w:rsidTr="002B051F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Тема: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2E2D23" w:rsidP="002B051F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2E2D23">
              <w:rPr>
                <w:sz w:val="28"/>
                <w:szCs w:val="28"/>
              </w:rPr>
              <w:t xml:space="preserve">Звуки гласные и согласные. </w:t>
            </w:r>
            <w:r w:rsidR="002B051F">
              <w:rPr>
                <w:sz w:val="28"/>
                <w:szCs w:val="28"/>
              </w:rPr>
              <w:t>Закрепление.</w:t>
            </w:r>
          </w:p>
        </w:tc>
      </w:tr>
      <w:tr w:rsidR="00F94ECB" w:rsidRPr="00B54175" w:rsidTr="002B051F">
        <w:trPr>
          <w:trHeight w:val="315"/>
        </w:trPr>
        <w:tc>
          <w:tcPr>
            <w:tcW w:w="17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и задачи</w:t>
            </w:r>
          </w:p>
        </w:tc>
        <w:tc>
          <w:tcPr>
            <w:tcW w:w="135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94ECB" w:rsidRPr="00B54175" w:rsidRDefault="00792FCC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Закрепить</w:t>
            </w:r>
            <w:r w:rsidR="00553A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понятия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«звуки </w:t>
            </w:r>
            <w:r w:rsidR="00D82E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согласные»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Отработать правило</w:t>
            </w:r>
            <w:r w:rsidR="00F94ECB" w:rsidRPr="00B541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выделения первого звука</w:t>
            </w:r>
            <w:r w:rsidR="002B0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3064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</w:t>
            </w:r>
            <w:r w:rsidR="002B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через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дидактические игры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3A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8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этапы занятия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цель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результаты</w:t>
            </w:r>
          </w:p>
        </w:tc>
        <w:tc>
          <w:tcPr>
            <w:tcW w:w="27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пособия и инструменты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</w:t>
            </w:r>
            <w:r w:rsid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момент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настрой на занятие, на курс в целом,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Ребята, здравствуйте!</w:t>
            </w:r>
          </w:p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настроены на рабочий лад, готовы к занятию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94ECB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учебники на краю стола, стартовые пакеты, цветные карандаши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94ECB" w:rsidRPr="00B54175" w:rsidRDefault="00F8429F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94ECB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Ввод правила</w:t>
            </w:r>
          </w:p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объяснить правила поведения и взаимодействия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 </w:t>
            </w:r>
            <w:r w:rsidR="00D82E6C" w:rsidRPr="00D82E6C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64B520" wp14:editId="6F3528E4">
                  <wp:extent cx="2542510" cy="1400810"/>
                  <wp:effectExtent l="0" t="0" r="0" b="8890"/>
                  <wp:docPr id="2052" name="Picture 4" descr="https://lh3.googleusercontent.com/t-Iluf2wBtWJdkHQsBCKODaWEeyE5JJCVi-ZDMfjOBQV_4XEPt7Dw8NJ8bItTsa-kdi2Xym0zEb5LhyLlQK1Wc216IXf2Dpo3mvAfrqdtL60Ix88P86tZ7KaikjPenJcE_fQVr4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" name="Picture 4" descr="https://lh3.googleusercontent.com/t-Iluf2wBtWJdkHQsBCKODaWEeyE5JJCVi-ZDMfjOBQV_4XEPt7Dw8NJ8bItTsa-kdi2Xym0zEb5LhyLlQK1Wc216IXf2Dpo3mvAfrqdtL60Ix88P86tZ7KaikjPenJcE_fQVr4"/>
                          <pic:cNvPicPr>
                            <a:picLocks noGrp="1"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33" t="24959" r="24453" b="27207"/>
                          <a:stretch/>
                        </pic:blipFill>
                        <pic:spPr bwMode="auto">
                          <a:xfrm>
                            <a:off x="0" y="0"/>
                            <a:ext cx="2564309" cy="14128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понимают правила, могут их повторить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Демонстрация правил</w:t>
            </w:r>
          </w:p>
          <w:p w:rsidR="00947F1D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Фронтальный опрос алфавита у доски. Цель: научить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дружно и четко отвечать у доски, выявить общие знания группы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6C1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- Давайте с вами найдем те буквы, которые вы уже знаете</w:t>
            </w:r>
          </w:p>
          <w:p w:rsidR="00947F1D" w:rsidRDefault="000C66C1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C66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Повторяем алфавит не по порядку</w:t>
            </w:r>
            <w:r w:rsid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2D23" w:rsidRPr="002E2D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051F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2B051F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2B05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2B051F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2B05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КСТШЩЯЧФЪЬХЦ</w:t>
            </w:r>
            <w:proofErr w:type="spellEnd"/>
            <w:r w:rsidR="002B0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Зачем нам нужно знать буквы?</w:t>
            </w:r>
          </w:p>
          <w:p w:rsidR="00947F1D" w:rsidRPr="00B54175" w:rsidRDefault="00947F1D" w:rsidP="000C66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умеют дружно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хором четко и коротко называть знакомые буквы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алфавит плакат</w:t>
            </w:r>
          </w:p>
          <w:p w:rsidR="00DF6A17" w:rsidRPr="00B54175" w:rsidRDefault="00A26243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4175" w:rsidRPr="00942C10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942C10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Повторение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CC0990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B54175"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мин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Звуки и Звуки речи. Цель: дать понятие, что такое звуки и звуки речи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E6C" w:rsidRPr="00947F1D" w:rsidRDefault="00D82E6C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</w:t>
            </w:r>
            <w:r w:rsidRPr="00947F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звуки речи? (дети отвечают с опорой на схему)</w:t>
            </w:r>
          </w:p>
          <w:p w:rsidR="00947F1D" w:rsidRDefault="00947F1D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947F1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Звуки, которые мы слышим и можем произнести – это звуки речи!</w:t>
            </w:r>
          </w:p>
          <w:p w:rsidR="00947F1D" w:rsidRPr="00B54175" w:rsidRDefault="00947F1D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дать определение, что такое звуки речи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Слайд 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гласного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согласного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звука в слове. </w:t>
            </w:r>
          </w:p>
          <w:p w:rsidR="00DF6A17" w:rsidRPr="00B54175" w:rsidRDefault="00DF6A17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дать правила выделения первого звука,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175" w:rsidRPr="00B54175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Правило:( ладошками тянем звук,) </w:t>
            </w:r>
            <w:r w:rsidRPr="00DF6A1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Протянуть, послушать и понаблюдать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Тот звук, который тянется дольше других - будет первым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знают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правило выделения 1-го звука в слове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F6A1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лайд</w:t>
            </w:r>
            <w:r w:rsidR="00A262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5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54175" w:rsidRDefault="00B54175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Выделение 1-го звука </w:t>
            </w:r>
          </w:p>
          <w:p w:rsidR="00DF6A17" w:rsidRPr="00B54175" w:rsidRDefault="007B064D" w:rsidP="00DF6A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научить выделять первый звук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A17" w:rsidRDefault="00DF6A17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азбука, 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Ольга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арбуз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утка, Инга, облако, стол, ракета, волна, ванна, враг, з</w:t>
            </w:r>
            <w:r w:rsid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онтик, морковь, ногти, мама</w:t>
            </w:r>
          </w:p>
          <w:p w:rsidR="00DF6A17" w:rsidRDefault="00D82E6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эврика, экскаватор, эму, эхо</w:t>
            </w:r>
          </w:p>
          <w:p w:rsidR="00792FCC" w:rsidRPr="00B54175" w:rsidRDefault="00792FCC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D82E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могут выделить 1-ый звук 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D82E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мяч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54175" w:rsidRPr="00B54175" w:rsidRDefault="00B54175" w:rsidP="00B541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9768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CC0990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 w:rsidR="007B064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 гласный звук.</w:t>
            </w:r>
          </w:p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гласный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звук»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64D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такое гласный звук?</w:t>
            </w:r>
          </w:p>
          <w:p w:rsidR="007B064D" w:rsidRPr="005C32EE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Гласный звук открывает ротик и произносится без </w:t>
            </w:r>
            <w:r w:rsidRPr="005C32E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преград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Дети могут повторить правило, что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B064D" w:rsidRPr="00B54175" w:rsidRDefault="007B064D" w:rsidP="007B06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1B2D46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CC0990" w:rsidRDefault="00CC0990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09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Понятие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согласный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звук.</w:t>
            </w:r>
          </w:p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Цель: дать понятие 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«согласный звук»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Понятие</w:t>
            </w:r>
          </w:p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20AC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Согласные звуки – встречают преграду: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губы, зубы, язык (язык упирается в нёбо)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повторить правило, что такое гласный звук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Pr="00B54175" w:rsidRDefault="007A4726" w:rsidP="00C20A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Слайд </w:t>
            </w:r>
            <w:r w:rsidR="00C20A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2D46" w:rsidRDefault="001B2D46" w:rsidP="001B2D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56BA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CC0990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4.6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25F51" w:rsidRDefault="005056BA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Выделение 1 -го зв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ука в словах комбинированных</w:t>
            </w:r>
            <w:r w:rsidR="00825F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B051F"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="002B051F"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 w:rsidR="002B05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="002B051F"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 w:rsidR="002B05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КСТШЩЯЧФЪЬХЦ</w:t>
            </w:r>
            <w:proofErr w:type="spellEnd"/>
          </w:p>
          <w:p w:rsidR="005056BA" w:rsidRPr="00B54175" w:rsidRDefault="005056BA" w:rsidP="00825F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Цель: закрепить навык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определения первого звука, гласного и согласного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92F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М- встречает преград - согласный звук, выбираем желтый домик 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– открывает ротик, не встречает преграды – гласный звук, выбираем красный домик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 называет слова, дети рассуждают по образцу и показывают карточку-домик для буквы.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узник, умница, Автомобиль, окна, ангел, акварель, овощи, овцы</w:t>
            </w:r>
          </w:p>
          <w:p w:rsidR="005056BA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мазь, макароны, май, майка, макушка, полиция, политика, пара, память, папарацци</w:t>
            </w:r>
          </w:p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дети выделяют 1 </w:t>
            </w:r>
            <w:proofErr w:type="spellStart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звук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определяют гласный или согласный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Карточки: красный круг и желтый квадрат на каждого ребенка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56BA" w:rsidRPr="00B54175" w:rsidRDefault="005056BA" w:rsidP="00505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051F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51F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Дифференциация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КСТШЩЯЧЪЬФ</w:t>
            </w:r>
            <w:proofErr w:type="spellEnd"/>
          </w:p>
          <w:p w:rsidR="002B051F" w:rsidRPr="00942C10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 xml:space="preserve"> </w:t>
            </w:r>
            <w:r w:rsidRPr="00942C1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закрепление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991166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мин</w:t>
            </w:r>
          </w:p>
        </w:tc>
      </w:tr>
      <w:tr w:rsidR="002B051F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шел, шел, шел, ягодку нашел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 Цель: закрепить называние буквы по ассоциации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Буквы лежат на полу, дети становятся в круг. Идут по кругу и говорят слова: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шел, шел, шел, в лесу букву …нашел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Поднимают карточку и называют букву.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КСТШЩЯЧЪЬФ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арточки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B051F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Лифт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показывает движущиеся карточки сверху вниз как будто двигается лифт, темп от медленного к быстрому, дети называют карточку с буквой, как назвали карточки меняются. Можно каждому набирать карточки,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КСТШЩЯЧЪЬФ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51F" w:rsidRPr="00B54175" w:rsidRDefault="002B051F" w:rsidP="002B05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E5E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5.3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на пишущих планшетах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закрепить визуальное изображение букв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Пишем до 15 изученных букв: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ЙРЮАМОУПЕЁ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могут воспроизвести графически изученную букву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Планшеты для письма, фломастеры, салфетки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E5E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5.4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5E" w:rsidRPr="006B2ECC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«Гуси-гуси»</w:t>
            </w:r>
          </w:p>
          <w:p w:rsidR="00285E5E" w:rsidRPr="006B2ECC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закрепит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ь</w:t>
            </w:r>
            <w:r w:rsidRPr="006B2EC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ассоциацию с буквой Г, переключить внимание детей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 игроки становятся у одной условной линии (</w:t>
            </w:r>
            <w:proofErr w:type="gramStart"/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например</w:t>
            </w:r>
            <w:proofErr w:type="gramEnd"/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стены) — очень удобно, например, было играть в беседках в детском саду. Выбирается водящий.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говорит: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Гуси-гуси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 отвечает: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Га-га-га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Есть хотите?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Да-да-да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летите!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Команда: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Нам нельзя.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Серый волк под горой,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 пускает нас домой.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Водящий: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Ну летите как хотите, только крылья берегите!</w:t>
            </w:r>
          </w:p>
          <w:p w:rsidR="00285E5E" w:rsidRPr="008E02D2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После этого вся команда перебегает за вторую условную линию (или к другой стене беседки). Водящий пытается поймать (не засалить, а именно схватить и удержать) какого-нибудь игрока или даже двух. Тот, кого поймали, </w:t>
            </w:r>
            <w:r w:rsidRPr="008E02D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присоединяется к водящему, и все повторяется сначала, но ловят уже два игрока остальных. Игра продолжается до тех пор, пока непойманным не останется один «гусь» — этот игрок и считается выигравшим.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2E2D23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285E5E" w:rsidRPr="00B54175" w:rsidTr="002B051F">
        <w:trPr>
          <w:trHeight w:val="31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285E5E" w:rsidRPr="000948B7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Игра /</w:t>
            </w:r>
            <w:proofErr w:type="spellStart"/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физминутка</w:t>
            </w:r>
            <w:proofErr w:type="spellEnd"/>
          </w:p>
          <w:p w:rsidR="00285E5E" w:rsidRPr="000948B7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948B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Цель: переключить внимание детей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E" w:rsidRPr="000948B7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0948B7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0948B7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991166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 мин</w:t>
            </w:r>
          </w:p>
        </w:tc>
      </w:tr>
      <w:tr w:rsidR="00285E5E" w:rsidRPr="00B54175" w:rsidTr="002B051F">
        <w:trPr>
          <w:trHeight w:val="1275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991166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Закрепление. Игра «Ромашка»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повторить изученные буквы, закрепить изученные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садятся в круг, в центре желтая тарелка – сердцевина ромашки, в ней перемешанные изученные буквы, каждый ребенок берет карточку и называет букву, прикрепляет к сердцевине, чтобы получилась ромашка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коротко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Разрезной алфавит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КСТШЩЯЧФЪЬЦХ</w:t>
            </w:r>
            <w:proofErr w:type="spellEnd"/>
          </w:p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285E5E" w:rsidRPr="00B54175" w:rsidTr="002B051F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991166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"Болото" по ассоциациям и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"Болото"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ковре разложены буквы как кочки, нужно пройти через болото по кочкам. Если буква названа правильно, то ре проходит. Если буква названа неправильно, то кочка тонет и ре начинает сначала.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вариант игры – карточки 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ассоциациями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КСТШЩЯЧФЪЬЦХ</w:t>
            </w:r>
            <w:proofErr w:type="spellEnd"/>
          </w:p>
          <w:p w:rsidR="00285E5E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85E5E" w:rsidRPr="00B54175" w:rsidRDefault="00285E5E" w:rsidP="0028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991166" w:rsidRPr="00B54175" w:rsidTr="002B051F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алфавита индивидуально</w:t>
            </w:r>
          </w:p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проверить уровень усвоения 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проверяет алфавит, записывает ошибки, и общее время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911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166" w:rsidRPr="00B54175" w:rsidTr="002B051F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Приглашаются родители Игры с родителями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2E2D23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166" w:rsidRPr="00B54175" w:rsidTr="002B051F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Паровозик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показывает движущиеся карточки слева направо как будто двигается состав поезда, темп от медленного к быстрому, дети называют вагон – карточку с буквой, как назвали карточки меняются. Можно каждому набирать вагоны кто быстрее назовет, можно прорабатывать хором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166" w:rsidRPr="00B54175" w:rsidTr="002B051F">
        <w:trPr>
          <w:trHeight w:val="51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10.2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91166" w:rsidRPr="00B54175" w:rsidRDefault="00991166" w:rsidP="00655A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 w:rsidR="00655A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Стражники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 по ассоциациям и карточкам Цель: закрепить знания по буквам 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Метроном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выдвигает шлагбаум, руку вперед, показывает букву, и постепенно ее двигает вниз. Ребенок должен успеть назвать букву. Если буква названа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правильно, то ре проходит. Если буква названа неправильно, то ре начинает сначала.</w:t>
            </w:r>
          </w:p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вариант игры – карточки с ассоциациями</w:t>
            </w:r>
          </w:p>
          <w:p w:rsidR="00991166" w:rsidRPr="00B54175" w:rsidRDefault="00991166" w:rsidP="00052C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вариант игры – карточки без ассоциаций</w:t>
            </w:r>
            <w:bookmarkStart w:id="0" w:name="_GoBack"/>
            <w:bookmarkEnd w:id="0"/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Дети называют буквы по ассоциациям, по карточкам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</w:t>
            </w:r>
          </w:p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91166" w:rsidRPr="00B54175" w:rsidTr="00285E5E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91166" w:rsidRPr="00655AEE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Подведение итогов.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Вручение сертификатов об окончании курса.</w:t>
            </w:r>
          </w:p>
          <w:p w:rsidR="00991166" w:rsidRPr="006661C9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Цель: сделать общий вывод, что мы сегодня узнали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поздравить с окончанием курса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Зачем нам нужно знать буквы?</w:t>
            </w:r>
          </w:p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-Чтобы научиться читать.</w:t>
            </w:r>
          </w:p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Напутственные слова:</w:t>
            </w:r>
          </w:p>
          <w:p w:rsidR="00991166" w:rsidRPr="006661C9" w:rsidRDefault="00991166" w:rsidP="009911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Искать и называть буквы на вывесках, объявлениях, книгах и </w:t>
            </w:r>
            <w:proofErr w:type="spellStart"/>
            <w:r w:rsidRPr="00666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тд</w:t>
            </w:r>
            <w:proofErr w:type="spellEnd"/>
          </w:p>
          <w:p w:rsidR="00991166" w:rsidRPr="006661C9" w:rsidRDefault="00991166" w:rsidP="009911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Печатать буквы, прописи</w:t>
            </w:r>
          </w:p>
          <w:p w:rsidR="00991166" w:rsidRDefault="00991166" w:rsidP="009911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61C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Играть в игры с этого курса, повторять</w:t>
            </w:r>
          </w:p>
          <w:p w:rsidR="00991166" w:rsidRPr="006661C9" w:rsidRDefault="00991166" w:rsidP="00991166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Называть весь алфавит за 1 мин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сертификаты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</w:t>
            </w:r>
          </w:p>
        </w:tc>
      </w:tr>
      <w:tr w:rsidR="00991166" w:rsidRPr="00B54175" w:rsidTr="002B051F">
        <w:trPr>
          <w:trHeight w:val="1020"/>
        </w:trPr>
        <w:tc>
          <w:tcPr>
            <w:tcW w:w="72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ДЗ</w:t>
            </w:r>
          </w:p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крепить знания по буквам </w:t>
            </w:r>
            <w:proofErr w:type="spellStart"/>
            <w:r w:rsidRPr="002E2D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АаОУЫИЭМПЛБбЁё</w:t>
            </w:r>
            <w:r w:rsidRPr="003E346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ДЖНГ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ВЗ</w:t>
            </w:r>
            <w:r w:rsidRPr="0008355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РЮЙ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КСТШЩЯЧФЪЬХЦ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играть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ромашку и болото </w:t>
            </w:r>
            <w:r w:rsidRPr="00B541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карточкам.</w:t>
            </w:r>
          </w:p>
        </w:tc>
        <w:tc>
          <w:tcPr>
            <w:tcW w:w="18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7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166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для детей</w:t>
            </w:r>
          </w:p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41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мин</w:t>
            </w:r>
          </w:p>
        </w:tc>
      </w:tr>
      <w:tr w:rsidR="00991166" w:rsidRPr="00B54175" w:rsidTr="002B051F">
        <w:trPr>
          <w:trHeight w:val="1020"/>
        </w:trPr>
        <w:tc>
          <w:tcPr>
            <w:tcW w:w="144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166" w:rsidRPr="00B54175" w:rsidRDefault="00991166" w:rsidP="00991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мин</w:t>
            </w:r>
          </w:p>
        </w:tc>
      </w:tr>
    </w:tbl>
    <w:p w:rsidR="00C71AE1" w:rsidRPr="00B54175" w:rsidRDefault="00C71AE1" w:rsidP="00B541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71AE1" w:rsidRPr="00B54175" w:rsidSect="00C134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4705A"/>
    <w:multiLevelType w:val="hybridMultilevel"/>
    <w:tmpl w:val="F2F418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ACE"/>
    <w:rsid w:val="0000483F"/>
    <w:rsid w:val="0004776C"/>
    <w:rsid w:val="00052C6D"/>
    <w:rsid w:val="0008355C"/>
    <w:rsid w:val="000948B7"/>
    <w:rsid w:val="000C66C1"/>
    <w:rsid w:val="00177EC1"/>
    <w:rsid w:val="001855E1"/>
    <w:rsid w:val="001B2D46"/>
    <w:rsid w:val="001E6081"/>
    <w:rsid w:val="002122DE"/>
    <w:rsid w:val="00285E5E"/>
    <w:rsid w:val="00290ECE"/>
    <w:rsid w:val="002A6325"/>
    <w:rsid w:val="002B051F"/>
    <w:rsid w:val="002D38D9"/>
    <w:rsid w:val="002E2D23"/>
    <w:rsid w:val="00306455"/>
    <w:rsid w:val="00386B91"/>
    <w:rsid w:val="003B6026"/>
    <w:rsid w:val="003C07EB"/>
    <w:rsid w:val="003C4672"/>
    <w:rsid w:val="003E346A"/>
    <w:rsid w:val="004424D0"/>
    <w:rsid w:val="004E4655"/>
    <w:rsid w:val="004F2453"/>
    <w:rsid w:val="00502416"/>
    <w:rsid w:val="005056BA"/>
    <w:rsid w:val="00553A6A"/>
    <w:rsid w:val="005C32EE"/>
    <w:rsid w:val="00655AEE"/>
    <w:rsid w:val="006661C9"/>
    <w:rsid w:val="00697686"/>
    <w:rsid w:val="006B0B4F"/>
    <w:rsid w:val="006B2ECC"/>
    <w:rsid w:val="006F4C26"/>
    <w:rsid w:val="00765DD8"/>
    <w:rsid w:val="00792FCC"/>
    <w:rsid w:val="007A4726"/>
    <w:rsid w:val="007B064D"/>
    <w:rsid w:val="00825F51"/>
    <w:rsid w:val="008E02D2"/>
    <w:rsid w:val="0090762F"/>
    <w:rsid w:val="00942C10"/>
    <w:rsid w:val="00947F1D"/>
    <w:rsid w:val="00967EF8"/>
    <w:rsid w:val="00991166"/>
    <w:rsid w:val="009E1E18"/>
    <w:rsid w:val="00A26243"/>
    <w:rsid w:val="00A44300"/>
    <w:rsid w:val="00A46EB4"/>
    <w:rsid w:val="00AB7EBD"/>
    <w:rsid w:val="00B160A5"/>
    <w:rsid w:val="00B33A09"/>
    <w:rsid w:val="00B54175"/>
    <w:rsid w:val="00B75C0E"/>
    <w:rsid w:val="00BF7F31"/>
    <w:rsid w:val="00C134B9"/>
    <w:rsid w:val="00C207C1"/>
    <w:rsid w:val="00C20AC2"/>
    <w:rsid w:val="00C71AE1"/>
    <w:rsid w:val="00CC0990"/>
    <w:rsid w:val="00CC521D"/>
    <w:rsid w:val="00CE0556"/>
    <w:rsid w:val="00D82E6C"/>
    <w:rsid w:val="00DF6A17"/>
    <w:rsid w:val="00E64ACC"/>
    <w:rsid w:val="00E65920"/>
    <w:rsid w:val="00ED2910"/>
    <w:rsid w:val="00ED5BF8"/>
    <w:rsid w:val="00F8429F"/>
    <w:rsid w:val="00F94ACE"/>
    <w:rsid w:val="00F94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1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A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4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661C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5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5A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05961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5711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8299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8</Pages>
  <Words>1114</Words>
  <Characters>6353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Пользователь Windows</cp:lastModifiedBy>
  <cp:revision>19</cp:revision>
  <cp:lastPrinted>2022-04-22T06:50:00Z</cp:lastPrinted>
  <dcterms:created xsi:type="dcterms:W3CDTF">2021-10-20T01:52:00Z</dcterms:created>
  <dcterms:modified xsi:type="dcterms:W3CDTF">2022-04-22T06:50:00Z</dcterms:modified>
</cp:coreProperties>
</file>